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1f1cf59a976b59c612bfbea537e562374bf81"/>
    <w:p>
      <w:pPr>
        <w:pStyle w:val="Heading3"/>
      </w:pPr>
      <w:r>
        <w:t xml:space="preserve">«Долголетов» из Раменок приглашают записаться на направление «Клуб любителей истории»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25.12.2024</w:t>
      </w:r>
    </w:p>
    <w:p>
      <w:pPr>
        <w:pStyle w:val="BodyText"/>
      </w:pPr>
      <w:r>
        <w:t xml:space="preserve">Участники проекта «Московское долголетие» из Раменок могут записаться на занятия по направлению «Клуб любителей истории». Об этом управа района сообщила во «ВКонтакте».</w:t>
      </w:r>
    </w:p>
    <w:p>
      <w:pPr>
        <w:pStyle w:val="BodyText"/>
      </w:pPr>
      <w:r>
        <w:t xml:space="preserve">В рамках курса пройдет цикл исторических лекций.</w:t>
      </w:r>
    </w:p>
    <w:p>
      <w:pPr>
        <w:pStyle w:val="BodyText"/>
      </w:pPr>
      <w:r>
        <w:t xml:space="preserve">В «Клубе любителей истории» люди, увлеченные обсуждением исторических тем, могут собираться вместе, чтобы обмениваться идеями, изучать новые вопросы и учиться у экспертов.</w:t>
      </w:r>
    </w:p>
    <w:p>
      <w:pPr>
        <w:pStyle w:val="BodyText"/>
      </w:pPr>
      <w:r>
        <w:t xml:space="preserve">Записаться на занятия можно по телефону 8 495 870-44-44, на сайте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или в ЦМД «Раменки», который находится на Мичуринском проспекте, д. 31, к. 1.</w:t>
      </w:r>
    </w:p>
    <w:p>
      <w:pPr>
        <w:pStyle w:val="BodyText"/>
      </w:pPr>
      <w:r>
        <w:t xml:space="preserve">Клуб работает по четвергам с 16:30 до 18:30.</w:t>
      </w:r>
    </w:p>
    <w:p>
      <w:pPr>
        <w:pStyle w:val="BodyText"/>
      </w:pPr>
      <w:r>
        <w:t xml:space="preserve">-- Фото: управа Раменок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http://ramenki.mos.ru/presscenter/news/detail/12740565.html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2740565.html" TargetMode="External" /><Relationship Type="http://schemas.openxmlformats.org/officeDocument/2006/relationships/hyperlink" Id="rId20" Target="https://www.mos.ru/city/projects/dolgoletie/raspisanie/G-021435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12740565.html" TargetMode="External" /><Relationship Type="http://schemas.openxmlformats.org/officeDocument/2006/relationships/hyperlink" Id="rId20" Target="https://www.mos.ru/city/projects/dolgoletie/raspisanie/G-021435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2025-08-05T23:31:57Z</dcterms:created>
  <dcterms:modified xsi:type="dcterms:W3CDTF">2025-08-05T23:31:57Z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